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3240405</wp:posOffset>
                </wp:positionH>
                <wp:positionV relativeFrom="paragraph">
                  <wp:posOffset>338455</wp:posOffset>
                </wp:positionV>
                <wp:extent cx="1009650" cy="594995"/>
                <wp:effectExtent l="635" t="1270" r="123190" b="0"/>
                <wp:wrapNone/>
                <wp:docPr id="1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00" cy="595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84" h="722">
                              <a:moveTo>
                                <a:pt x="1266" y="499"/>
                              </a:moveTo>
                              <a:lnTo>
                                <a:pt x="1268" y="485"/>
                              </a:lnTo>
                              <a:lnTo>
                                <a:pt x="1269" y="471"/>
                              </a:lnTo>
                              <a:lnTo>
                                <a:pt x="1269" y="457"/>
                              </a:lnTo>
                              <a:lnTo>
                                <a:pt x="1267" y="443"/>
                              </a:lnTo>
                              <a:lnTo>
                                <a:pt x="1264" y="430"/>
                              </a:lnTo>
                              <a:lnTo>
                                <a:pt x="1261" y="416"/>
                              </a:lnTo>
                              <a:lnTo>
                                <a:pt x="1256" y="402"/>
                              </a:lnTo>
                              <a:lnTo>
                                <a:pt x="1250" y="389"/>
                              </a:lnTo>
                              <a:lnTo>
                                <a:pt x="1242" y="376"/>
                              </a:lnTo>
                              <a:lnTo>
                                <a:pt x="1234" y="363"/>
                              </a:lnTo>
                              <a:lnTo>
                                <a:pt x="1224" y="350"/>
                              </a:lnTo>
                              <a:lnTo>
                                <a:pt x="1214" y="337"/>
                              </a:lnTo>
                              <a:lnTo>
                                <a:pt x="1202" y="325"/>
                              </a:lnTo>
                              <a:lnTo>
                                <a:pt x="1190" y="314"/>
                              </a:lnTo>
                              <a:lnTo>
                                <a:pt x="1176" y="302"/>
                              </a:lnTo>
                              <a:lnTo>
                                <a:pt x="1162" y="291"/>
                              </a:lnTo>
                              <a:lnTo>
                                <a:pt x="1146" y="281"/>
                              </a:lnTo>
                              <a:lnTo>
                                <a:pt x="1130" y="271"/>
                              </a:lnTo>
                              <a:lnTo>
                                <a:pt x="1113" y="261"/>
                              </a:lnTo>
                              <a:lnTo>
                                <a:pt x="1095" y="252"/>
                              </a:lnTo>
                              <a:lnTo>
                                <a:pt x="1076" y="243"/>
                              </a:lnTo>
                              <a:lnTo>
                                <a:pt x="1057" y="235"/>
                              </a:lnTo>
                              <a:lnTo>
                                <a:pt x="1037" y="228"/>
                              </a:lnTo>
                              <a:lnTo>
                                <a:pt x="1016" y="221"/>
                              </a:lnTo>
                              <a:lnTo>
                                <a:pt x="995" y="215"/>
                              </a:lnTo>
                              <a:lnTo>
                                <a:pt x="973" y="210"/>
                              </a:lnTo>
                              <a:lnTo>
                                <a:pt x="951" y="205"/>
                              </a:lnTo>
                              <a:lnTo>
                                <a:pt x="929" y="200"/>
                              </a:lnTo>
                              <a:lnTo>
                                <a:pt x="906" y="197"/>
                              </a:lnTo>
                              <a:lnTo>
                                <a:pt x="883" y="194"/>
                              </a:lnTo>
                              <a:lnTo>
                                <a:pt x="859" y="192"/>
                              </a:lnTo>
                              <a:lnTo>
                                <a:pt x="836" y="190"/>
                              </a:lnTo>
                              <a:lnTo>
                                <a:pt x="812" y="189"/>
                              </a:lnTo>
                              <a:lnTo>
                                <a:pt x="789" y="189"/>
                              </a:lnTo>
                              <a:lnTo>
                                <a:pt x="765" y="190"/>
                              </a:lnTo>
                              <a:lnTo>
                                <a:pt x="742" y="191"/>
                              </a:lnTo>
                              <a:lnTo>
                                <a:pt x="718" y="193"/>
                              </a:lnTo>
                              <a:lnTo>
                                <a:pt x="695" y="195"/>
                              </a:lnTo>
                              <a:lnTo>
                                <a:pt x="672" y="199"/>
                              </a:lnTo>
                              <a:lnTo>
                                <a:pt x="649" y="202"/>
                              </a:lnTo>
                              <a:lnTo>
                                <a:pt x="627" y="207"/>
                              </a:lnTo>
                              <a:lnTo>
                                <a:pt x="605" y="212"/>
                              </a:lnTo>
                              <a:lnTo>
                                <a:pt x="584" y="218"/>
                              </a:lnTo>
                              <a:lnTo>
                                <a:pt x="563" y="225"/>
                              </a:lnTo>
                              <a:lnTo>
                                <a:pt x="543" y="232"/>
                              </a:lnTo>
                              <a:lnTo>
                                <a:pt x="523" y="240"/>
                              </a:lnTo>
                              <a:lnTo>
                                <a:pt x="504" y="248"/>
                              </a:lnTo>
                              <a:lnTo>
                                <a:pt x="486" y="257"/>
                              </a:lnTo>
                              <a:lnTo>
                                <a:pt x="468" y="266"/>
                              </a:lnTo>
                              <a:lnTo>
                                <a:pt x="451" y="276"/>
                              </a:lnTo>
                              <a:lnTo>
                                <a:pt x="436" y="286"/>
                              </a:lnTo>
                              <a:lnTo>
                                <a:pt x="421" y="297"/>
                              </a:lnTo>
                              <a:lnTo>
                                <a:pt x="407" y="308"/>
                              </a:lnTo>
                              <a:lnTo>
                                <a:pt x="394" y="320"/>
                              </a:lnTo>
                              <a:lnTo>
                                <a:pt x="381" y="332"/>
                              </a:lnTo>
                              <a:lnTo>
                                <a:pt x="370" y="344"/>
                              </a:lnTo>
                              <a:lnTo>
                                <a:pt x="360" y="357"/>
                              </a:lnTo>
                              <a:lnTo>
                                <a:pt x="352" y="369"/>
                              </a:lnTo>
                              <a:lnTo>
                                <a:pt x="344" y="383"/>
                              </a:lnTo>
                              <a:lnTo>
                                <a:pt x="337" y="396"/>
                              </a:lnTo>
                              <a:lnTo>
                                <a:pt x="332" y="409"/>
                              </a:lnTo>
                              <a:lnTo>
                                <a:pt x="327" y="423"/>
                              </a:lnTo>
                              <a:lnTo>
                                <a:pt x="324" y="437"/>
                              </a:lnTo>
                              <a:lnTo>
                                <a:pt x="322" y="451"/>
                              </a:lnTo>
                              <a:lnTo>
                                <a:pt x="321" y="465"/>
                              </a:lnTo>
                              <a:lnTo>
                                <a:pt x="0" y="462"/>
                              </a:lnTo>
                              <a:lnTo>
                                <a:pt x="2" y="438"/>
                              </a:lnTo>
                              <a:lnTo>
                                <a:pt x="5" y="415"/>
                              </a:lnTo>
                              <a:lnTo>
                                <a:pt x="11" y="391"/>
                              </a:lnTo>
                              <a:lnTo>
                                <a:pt x="19" y="368"/>
                              </a:lnTo>
                              <a:lnTo>
                                <a:pt x="28" y="345"/>
                              </a:lnTo>
                              <a:lnTo>
                                <a:pt x="40" y="322"/>
                              </a:lnTo>
                              <a:lnTo>
                                <a:pt x="53" y="300"/>
                              </a:lnTo>
                              <a:lnTo>
                                <a:pt x="69" y="278"/>
                              </a:lnTo>
                              <a:lnTo>
                                <a:pt x="86" y="257"/>
                              </a:lnTo>
                              <a:lnTo>
                                <a:pt x="105" y="236"/>
                              </a:lnTo>
                              <a:lnTo>
                                <a:pt x="126" y="216"/>
                              </a:lnTo>
                              <a:lnTo>
                                <a:pt x="149" y="196"/>
                              </a:lnTo>
                              <a:lnTo>
                                <a:pt x="173" y="177"/>
                              </a:lnTo>
                              <a:lnTo>
                                <a:pt x="199" y="159"/>
                              </a:lnTo>
                              <a:lnTo>
                                <a:pt x="226" y="141"/>
                              </a:lnTo>
                              <a:lnTo>
                                <a:pt x="255" y="125"/>
                              </a:lnTo>
                              <a:lnTo>
                                <a:pt x="285" y="109"/>
                              </a:lnTo>
                              <a:lnTo>
                                <a:pt x="316" y="94"/>
                              </a:lnTo>
                              <a:lnTo>
                                <a:pt x="349" y="81"/>
                              </a:lnTo>
                              <a:lnTo>
                                <a:pt x="383" y="68"/>
                              </a:lnTo>
                              <a:lnTo>
                                <a:pt x="418" y="56"/>
                              </a:lnTo>
                              <a:lnTo>
                                <a:pt x="454" y="45"/>
                              </a:lnTo>
                              <a:lnTo>
                                <a:pt x="490" y="36"/>
                              </a:lnTo>
                              <a:lnTo>
                                <a:pt x="528" y="27"/>
                              </a:lnTo>
                              <a:lnTo>
                                <a:pt x="566" y="20"/>
                              </a:lnTo>
                              <a:lnTo>
                                <a:pt x="605" y="14"/>
                              </a:lnTo>
                              <a:lnTo>
                                <a:pt x="644" y="9"/>
                              </a:lnTo>
                              <a:lnTo>
                                <a:pt x="684" y="5"/>
                              </a:lnTo>
                              <a:lnTo>
                                <a:pt x="724" y="2"/>
                              </a:lnTo>
                              <a:lnTo>
                                <a:pt x="764" y="0"/>
                              </a:lnTo>
                              <a:lnTo>
                                <a:pt x="804" y="0"/>
                              </a:lnTo>
                              <a:lnTo>
                                <a:pt x="844" y="1"/>
                              </a:lnTo>
                              <a:lnTo>
                                <a:pt x="884" y="3"/>
                              </a:lnTo>
                              <a:lnTo>
                                <a:pt x="924" y="6"/>
                              </a:lnTo>
                              <a:lnTo>
                                <a:pt x="963" y="11"/>
                              </a:lnTo>
                              <a:lnTo>
                                <a:pt x="1003" y="16"/>
                              </a:lnTo>
                              <a:lnTo>
                                <a:pt x="1041" y="23"/>
                              </a:lnTo>
                              <a:lnTo>
                                <a:pt x="1079" y="31"/>
                              </a:lnTo>
                              <a:lnTo>
                                <a:pt x="1116" y="40"/>
                              </a:lnTo>
                              <a:lnTo>
                                <a:pt x="1152" y="50"/>
                              </a:lnTo>
                              <a:lnTo>
                                <a:pt x="1188" y="61"/>
                              </a:lnTo>
                              <a:lnTo>
                                <a:pt x="1222" y="74"/>
                              </a:lnTo>
                              <a:lnTo>
                                <a:pt x="1256" y="87"/>
                              </a:lnTo>
                              <a:lnTo>
                                <a:pt x="1288" y="101"/>
                              </a:lnTo>
                              <a:lnTo>
                                <a:pt x="1319" y="116"/>
                              </a:lnTo>
                              <a:lnTo>
                                <a:pt x="1348" y="132"/>
                              </a:lnTo>
                              <a:lnTo>
                                <a:pt x="1376" y="149"/>
                              </a:lnTo>
                              <a:lnTo>
                                <a:pt x="1403" y="167"/>
                              </a:lnTo>
                              <a:lnTo>
                                <a:pt x="1428" y="185"/>
                              </a:lnTo>
                              <a:lnTo>
                                <a:pt x="1452" y="205"/>
                              </a:lnTo>
                              <a:lnTo>
                                <a:pt x="1473" y="225"/>
                              </a:lnTo>
                              <a:lnTo>
                                <a:pt x="1494" y="245"/>
                              </a:lnTo>
                              <a:lnTo>
                                <a:pt x="1512" y="266"/>
                              </a:lnTo>
                              <a:lnTo>
                                <a:pt x="1528" y="288"/>
                              </a:lnTo>
                              <a:lnTo>
                                <a:pt x="1543" y="310"/>
                              </a:lnTo>
                              <a:lnTo>
                                <a:pt x="1556" y="332"/>
                              </a:lnTo>
                              <a:lnTo>
                                <a:pt x="1566" y="355"/>
                              </a:lnTo>
                              <a:lnTo>
                                <a:pt x="1575" y="378"/>
                              </a:lnTo>
                              <a:lnTo>
                                <a:pt x="1582" y="402"/>
                              </a:lnTo>
                              <a:lnTo>
                                <a:pt x="1587" y="425"/>
                              </a:lnTo>
                              <a:lnTo>
                                <a:pt x="1589" y="449"/>
                              </a:lnTo>
                              <a:lnTo>
                                <a:pt x="1590" y="473"/>
                              </a:lnTo>
                              <a:lnTo>
                                <a:pt x="1589" y="496"/>
                              </a:lnTo>
                              <a:lnTo>
                                <a:pt x="1585" y="520"/>
                              </a:lnTo>
                              <a:lnTo>
                                <a:pt x="1783" y="533"/>
                              </a:lnTo>
                              <a:lnTo>
                                <a:pt x="1386" y="721"/>
                              </a:lnTo>
                              <a:lnTo>
                                <a:pt x="1069" y="487"/>
                              </a:lnTo>
                              <a:lnTo>
                                <a:pt x="1266" y="499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" coordsize="21600,21600" path="l-2147483628,-2147483628l-2147483629,-2147483630l-2147483631,-2147483632xe" fillcolor="#729fcf" stroked="t" o:allowincell="f" style="position:absolute;margin-left:255.15pt;margin-top:26.65pt;width:79.45pt;height:46.8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227330</wp:posOffset>
                </wp:positionH>
                <wp:positionV relativeFrom="paragraph">
                  <wp:posOffset>395605</wp:posOffset>
                </wp:positionV>
                <wp:extent cx="1197610" cy="1198245"/>
                <wp:effectExtent l="635" t="1270" r="1270" b="635"/>
                <wp:wrapNone/>
                <wp:docPr id="2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720" cy="1198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88" h="1889">
                              <a:moveTo>
                                <a:pt x="0" y="944"/>
                              </a:moveTo>
                              <a:lnTo>
                                <a:pt x="562" y="624"/>
                              </a:lnTo>
                              <a:lnTo>
                                <a:pt x="562" y="861"/>
                              </a:lnTo>
                              <a:lnTo>
                                <a:pt x="861" y="861"/>
                              </a:lnTo>
                              <a:lnTo>
                                <a:pt x="861" y="563"/>
                              </a:lnTo>
                              <a:lnTo>
                                <a:pt x="623" y="563"/>
                              </a:lnTo>
                              <a:lnTo>
                                <a:pt x="943" y="0"/>
                              </a:lnTo>
                              <a:lnTo>
                                <a:pt x="1263" y="563"/>
                              </a:lnTo>
                              <a:lnTo>
                                <a:pt x="1026" y="563"/>
                              </a:lnTo>
                              <a:lnTo>
                                <a:pt x="1026" y="861"/>
                              </a:lnTo>
                              <a:lnTo>
                                <a:pt x="1324" y="861"/>
                              </a:lnTo>
                              <a:lnTo>
                                <a:pt x="1324" y="624"/>
                              </a:lnTo>
                              <a:lnTo>
                                <a:pt x="1887" y="944"/>
                              </a:lnTo>
                              <a:lnTo>
                                <a:pt x="1324" y="1263"/>
                              </a:lnTo>
                              <a:lnTo>
                                <a:pt x="1324" y="1026"/>
                              </a:lnTo>
                              <a:lnTo>
                                <a:pt x="1026" y="1026"/>
                              </a:lnTo>
                              <a:lnTo>
                                <a:pt x="1026" y="1324"/>
                              </a:lnTo>
                              <a:lnTo>
                                <a:pt x="1263" y="1324"/>
                              </a:lnTo>
                              <a:lnTo>
                                <a:pt x="943" y="1888"/>
                              </a:lnTo>
                              <a:lnTo>
                                <a:pt x="623" y="1324"/>
                              </a:lnTo>
                              <a:lnTo>
                                <a:pt x="861" y="1324"/>
                              </a:lnTo>
                              <a:lnTo>
                                <a:pt x="861" y="1026"/>
                              </a:lnTo>
                              <a:lnTo>
                                <a:pt x="562" y="1026"/>
                              </a:lnTo>
                              <a:lnTo>
                                <a:pt x="562" y="1263"/>
                              </a:lnTo>
                              <a:lnTo>
                                <a:pt x="0" y="944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6" coordsize="21600,21600" o:spt="76" adj="4860,4860,4860" path="m,10800l@5@6l@5@9l@9@9l@9@5l@6@5l10800,l@7@5l@10@5l@10@9l@11@9l@11@6l21600,10800l@11@7l@11@10l@10@10l@10@12l@7@12l10800,21600l@6@12l@9@12l@9@10l@5@10l@5@7xe">
                <v:stroke joinstyle="miter"/>
                <v:formulas>
                  <v:f eqn="val #1"/>
                  <v:f eqn="prod @0 2 1"/>
                  <v:f eqn="val #2"/>
                  <v:f eqn="sum 21600 0 @1"/>
                  <v:f eqn="prod @3 1 2"/>
                  <v:f eqn="val #0"/>
                  <v:f eqn="sum 10800 0 @0"/>
                  <v:f eqn="sum 10800 @0 0"/>
                  <v:f eqn="prod 1 @2 2"/>
                  <v:f eqn="sum 10800 0 @8"/>
                  <v:f eqn="sum 10800 @8 0"/>
                  <v:f eqn="sum width 0 @5"/>
                  <v:f eqn="sum height 0 @5"/>
                  <v:f eqn="prod @8 @5 @0"/>
                  <v:f eqn="sum width 0 @13"/>
                </v:formulas>
                <v:path gradientshapeok="t" o:connecttype="rect" textboxrect="@13,@9,@14,@10"/>
                <v:handles>
                  <v:h position="@9,@5"/>
                  <v:h position="@6,0"/>
                  <v:h position="21600,@5"/>
                </v:handles>
              </v:shapetype>
              <v:shape id="shape_0" ID="Shape 21" fillcolor="#729fcf" stroked="t" o:allowincell="f" style="position:absolute;margin-left:17.9pt;margin-top:31.15pt;width:94.25pt;height:94.3pt;mso-wrap-style:none;v-text-anchor:middle" type="_x0000_t76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3088640</wp:posOffset>
                </wp:positionH>
                <wp:positionV relativeFrom="paragraph">
                  <wp:posOffset>1278890</wp:posOffset>
                </wp:positionV>
                <wp:extent cx="1246505" cy="657225"/>
                <wp:effectExtent l="1270" t="1270" r="635" b="635"/>
                <wp:wrapNone/>
                <wp:docPr id="3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680" cy="657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65" h="1037">
                              <a:moveTo>
                                <a:pt x="0" y="0"/>
                              </a:moveTo>
                              <a:lnTo>
                                <a:pt x="1597" y="0"/>
                              </a:lnTo>
                              <a:lnTo>
                                <a:pt x="1964" y="518"/>
                              </a:lnTo>
                              <a:lnTo>
                                <a:pt x="1597" y="1036"/>
                              </a:lnTo>
                              <a:lnTo>
                                <a:pt x="0" y="1036"/>
                              </a:lnTo>
                              <a:lnTo>
                                <a:pt x="366" y="5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0800" path="m,l@2,l21600,10800l@2,21600l,21600l@1,10800xe">
                <v:stroke joinstyle="miter"/>
                <v:formulas>
                  <v:f eqn="val 21600"/>
                  <v:f eqn="val #0"/>
                  <v:f eqn="sum width 0 @1"/>
                  <v:f eqn="prod @2 1 2"/>
                  <v:f eqn="sum @2 0 @1"/>
                  <v:f eqn="if @4 @1 0"/>
                  <v:f eqn="if @4 @2 width"/>
                </v:formulas>
                <v:path gradientshapeok="t" o:connecttype="rect" textboxrect="@5,0,@6,21600"/>
                <v:handles>
                  <v:h position="@2,0"/>
                </v:handles>
              </v:shapetype>
              <v:shape id="shape_0" ID="Shape 22" fillcolor="#729fcf" stroked="t" o:allowincell="f" style="position:absolute;margin-left:243.2pt;margin-top:100.7pt;width:98.1pt;height:51.7pt;mso-wrap-style:none;v-text-anchor:middle" type="_x0000_t55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2884805</wp:posOffset>
                </wp:positionH>
                <wp:positionV relativeFrom="paragraph">
                  <wp:posOffset>2326640</wp:posOffset>
                </wp:positionV>
                <wp:extent cx="1510665" cy="559435"/>
                <wp:effectExtent l="1270" t="1270" r="635" b="5715"/>
                <wp:wrapNone/>
                <wp:docPr id="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560" cy="559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81" h="891">
                              <a:moveTo>
                                <a:pt x="1454" y="0"/>
                              </a:moveTo>
                              <a:lnTo>
                                <a:pt x="2380" y="441"/>
                              </a:lnTo>
                              <a:lnTo>
                                <a:pt x="1454" y="890"/>
                              </a:lnTo>
                              <a:lnTo>
                                <a:pt x="1454" y="620"/>
                              </a:lnTo>
                              <a:lnTo>
                                <a:pt x="440" y="620"/>
                              </a:lnTo>
                              <a:lnTo>
                                <a:pt x="440" y="261"/>
                              </a:lnTo>
                              <a:lnTo>
                                <a:pt x="1454" y="261"/>
                              </a:lnTo>
                              <a:lnTo>
                                <a:pt x="1454" y="0"/>
                              </a:lnTo>
                              <a:moveTo>
                                <a:pt x="0" y="261"/>
                              </a:moveTo>
                              <a:lnTo>
                                <a:pt x="0" y="620"/>
                              </a:lnTo>
                              <a:lnTo>
                                <a:pt x="110" y="620"/>
                              </a:lnTo>
                              <a:lnTo>
                                <a:pt x="110" y="261"/>
                              </a:lnTo>
                              <a:lnTo>
                                <a:pt x="0" y="261"/>
                              </a:lnTo>
                              <a:moveTo>
                                <a:pt x="220" y="261"/>
                              </a:moveTo>
                              <a:lnTo>
                                <a:pt x="220" y="620"/>
                              </a:lnTo>
                              <a:lnTo>
                                <a:pt x="330" y="620"/>
                              </a:lnTo>
                              <a:lnTo>
                                <a:pt x="330" y="261"/>
                              </a:lnTo>
                              <a:lnTo>
                                <a:pt x="220" y="26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" path="l21600,10800l-2147483648,21800l-2147483648,-2147483646l4000,-2147483646l4000,-2147483647l-2147483648,-2147483647l-2147483648,0l0,-2147483646l1000,-2147483646l1000,-2147483647l0,-2147483647l2000,-2147483646l3000,-2147483646l3000,-2147483647l2000,-2147483647xe" fillcolor="#729fcf" stroked="t" o:allowincell="f" style="position:absolute;margin-left:227.15pt;margin-top:183.2pt;width:118.9pt;height:44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363220</wp:posOffset>
                </wp:positionH>
                <wp:positionV relativeFrom="paragraph">
                  <wp:posOffset>5743575</wp:posOffset>
                </wp:positionV>
                <wp:extent cx="1201420" cy="808990"/>
                <wp:effectExtent l="0" t="635" r="1270" b="1270"/>
                <wp:wrapNone/>
                <wp:docPr id="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320" cy="808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25" h="1276">
                              <a:moveTo>
                                <a:pt x="184" y="253"/>
                              </a:moveTo>
                              <a:lnTo>
                                <a:pt x="0" y="253"/>
                              </a:lnTo>
                              <a:lnTo>
                                <a:pt x="377" y="0"/>
                              </a:lnTo>
                              <a:lnTo>
                                <a:pt x="754" y="253"/>
                              </a:lnTo>
                              <a:lnTo>
                                <a:pt x="570" y="253"/>
                              </a:lnTo>
                              <a:lnTo>
                                <a:pt x="570" y="507"/>
                              </a:lnTo>
                              <a:lnTo>
                                <a:pt x="947" y="507"/>
                              </a:lnTo>
                              <a:lnTo>
                                <a:pt x="947" y="383"/>
                              </a:lnTo>
                              <a:lnTo>
                                <a:pt x="1324" y="637"/>
                              </a:lnTo>
                              <a:lnTo>
                                <a:pt x="947" y="891"/>
                              </a:lnTo>
                              <a:lnTo>
                                <a:pt x="947" y="767"/>
                              </a:lnTo>
                              <a:lnTo>
                                <a:pt x="570" y="767"/>
                              </a:lnTo>
                              <a:lnTo>
                                <a:pt x="570" y="1021"/>
                              </a:lnTo>
                              <a:lnTo>
                                <a:pt x="754" y="1021"/>
                              </a:lnTo>
                              <a:lnTo>
                                <a:pt x="377" y="1275"/>
                              </a:lnTo>
                              <a:lnTo>
                                <a:pt x="0" y="1021"/>
                              </a:lnTo>
                              <a:lnTo>
                                <a:pt x="184" y="1021"/>
                              </a:lnTo>
                              <a:lnTo>
                                <a:pt x="184" y="253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" path="l-2147483647,-2147483648l10800,0l-2147483645,-2147483648l-2147483644,-2147483648l-2147483644,-2147483646l-2147483643,-2147483646l-2147483643,-2147483647l21600,10800l-2147483643,-2147483645l-2147483643,-2147483644l-2147483644,-2147483644l-2147483644,-2147483643l-2147483645,-2147483643l10800,21600l-2147483647,-2147483643l-2147483646,-2147483643xe" fillcolor="#729fcf" stroked="t" o:allowincell="f" style="position:absolute;margin-left:28.6pt;margin-top:452.25pt;width:94.55pt;height:63.6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2790825</wp:posOffset>
                </wp:positionH>
                <wp:positionV relativeFrom="paragraph">
                  <wp:posOffset>3449320</wp:posOffset>
                </wp:positionV>
                <wp:extent cx="1789430" cy="533400"/>
                <wp:effectExtent l="635" t="635" r="1270" b="1270"/>
                <wp:wrapNone/>
                <wp:docPr id="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560" cy="533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820" h="842">
                              <a:moveTo>
                                <a:pt x="0" y="210"/>
                              </a:moveTo>
                              <a:lnTo>
                                <a:pt x="2114" y="210"/>
                              </a:lnTo>
                              <a:lnTo>
                                <a:pt x="2114" y="0"/>
                              </a:lnTo>
                              <a:lnTo>
                                <a:pt x="2819" y="420"/>
                              </a:lnTo>
                              <a:lnTo>
                                <a:pt x="2114" y="841"/>
                              </a:lnTo>
                              <a:lnTo>
                                <a:pt x="2114" y="630"/>
                              </a:lnTo>
                              <a:lnTo>
                                <a:pt x="0" y="630"/>
                              </a:lnTo>
                              <a:lnTo>
                                <a:pt x="352" y="420"/>
                              </a:lnTo>
                              <a:lnTo>
                                <a:pt x="0" y="21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0800,10800" path="m0@5l@3@5l@3,l21600,10800l@3,21600l@3@6l0@6l@7,10800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4 @2 10800"/>
                  <v:f eqn="sum width 0 @7"/>
                </v:formulas>
                <v:path gradientshapeok="t" o:connecttype="rect" textboxrect="@7,@5,@8,@6"/>
                <v:handles>
                  <v:h position="21600,@5"/>
                  <v:h position="@3,0"/>
                </v:handles>
              </v:shapetype>
              <v:shape id="shape_0" ID="Shape 26" fillcolor="#729fcf" stroked="t" o:allowincell="f" style="position:absolute;margin-left:219.75pt;margin-top:271.6pt;width:140.85pt;height:41.95pt;mso-wrap-style:none;v-text-anchor:middle" type="_x0000_t94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163830</wp:posOffset>
                </wp:positionH>
                <wp:positionV relativeFrom="paragraph">
                  <wp:posOffset>3027045</wp:posOffset>
                </wp:positionV>
                <wp:extent cx="1625600" cy="790575"/>
                <wp:effectExtent l="635" t="1270" r="1270" b="635"/>
                <wp:wrapNone/>
                <wp:docPr id="7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760" cy="790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62" h="1247">
                              <a:moveTo>
                                <a:pt x="640" y="0"/>
                              </a:moveTo>
                              <a:lnTo>
                                <a:pt x="1920" y="0"/>
                              </a:lnTo>
                              <a:lnTo>
                                <a:pt x="1920" y="467"/>
                              </a:lnTo>
                              <a:lnTo>
                                <a:pt x="2240" y="467"/>
                              </a:lnTo>
                              <a:lnTo>
                                <a:pt x="2240" y="317"/>
                              </a:lnTo>
                              <a:lnTo>
                                <a:pt x="2561" y="623"/>
                              </a:lnTo>
                              <a:lnTo>
                                <a:pt x="2240" y="928"/>
                              </a:lnTo>
                              <a:lnTo>
                                <a:pt x="2240" y="778"/>
                              </a:lnTo>
                              <a:lnTo>
                                <a:pt x="1920" y="778"/>
                              </a:lnTo>
                              <a:lnTo>
                                <a:pt x="1920" y="1246"/>
                              </a:lnTo>
                              <a:lnTo>
                                <a:pt x="640" y="1246"/>
                              </a:lnTo>
                              <a:lnTo>
                                <a:pt x="640" y="778"/>
                              </a:lnTo>
                              <a:lnTo>
                                <a:pt x="320" y="778"/>
                              </a:lnTo>
                              <a:lnTo>
                                <a:pt x="320" y="928"/>
                              </a:lnTo>
                              <a:lnTo>
                                <a:pt x="0" y="623"/>
                              </a:lnTo>
                              <a:lnTo>
                                <a:pt x="320" y="317"/>
                              </a:lnTo>
                              <a:lnTo>
                                <a:pt x="320" y="467"/>
                              </a:lnTo>
                              <a:lnTo>
                                <a:pt x="640" y="467"/>
                              </a:lnTo>
                              <a:lnTo>
                                <a:pt x="640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1" coordsize="21600,21600" o:spt="81" adj="10395,5400,5400,5400" path="m,10800l@4@9l@4@10l@15@10l@15,l@16,l@16@10l@13@10l@13@9l21600,10800l@13@12l@13@11l@16@11l@16,21600l@15,21600l@15@11l@4@11l@4@12xe">
                <v:stroke joinstyle="miter"/>
                <v:formulas>
                  <v:f eqn="val 10800"/>
                  <v:f eqn="val #2"/>
                  <v:f eqn="prod @1 2 1"/>
                  <v:f eqn="val #3"/>
                  <v:f eqn="val #1"/>
                  <v:f eqn="prod 21600 @4 10800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width 0 @4"/>
                  <v:f eqn="prod 1 @7 2"/>
                  <v:f eqn="sum 10800 0 @14"/>
                  <v:f eqn="sum 10800 @14 0"/>
                </v:formulas>
                <v:path gradientshapeok="t" o:connecttype="rect" textboxrect="@15,0,@16,21600"/>
                <v:handles>
                  <v:h position="@4,@10"/>
                  <v:h position="0,@9"/>
                  <v:h position="@4,0"/>
                  <v:h position="@15,21600"/>
                </v:handles>
              </v:shapetype>
              <v:shape id="shape_0" ID="Shape 31" fillcolor="#729fcf" stroked="t" o:allowincell="f" style="position:absolute;margin-left:12.9pt;margin-top:238.35pt;width:127.95pt;height:62.2pt;mso-wrap-style:none;v-text-anchor:middle" type="_x0000_t81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3326765</wp:posOffset>
                </wp:positionH>
                <wp:positionV relativeFrom="paragraph">
                  <wp:posOffset>4508500</wp:posOffset>
                </wp:positionV>
                <wp:extent cx="983615" cy="880745"/>
                <wp:effectExtent l="1270" t="1270" r="635" b="635"/>
                <wp:wrapNone/>
                <wp:docPr id="8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520" cy="880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551" h="1389">
                              <a:moveTo>
                                <a:pt x="387" y="347"/>
                              </a:moveTo>
                              <a:lnTo>
                                <a:pt x="674" y="347"/>
                              </a:lnTo>
                              <a:lnTo>
                                <a:pt x="674" y="173"/>
                              </a:lnTo>
                              <a:lnTo>
                                <a:pt x="581" y="173"/>
                              </a:lnTo>
                              <a:lnTo>
                                <a:pt x="775" y="0"/>
                              </a:lnTo>
                              <a:lnTo>
                                <a:pt x="968" y="173"/>
                              </a:lnTo>
                              <a:lnTo>
                                <a:pt x="875" y="173"/>
                              </a:lnTo>
                              <a:lnTo>
                                <a:pt x="875" y="347"/>
                              </a:lnTo>
                              <a:lnTo>
                                <a:pt x="1162" y="347"/>
                              </a:lnTo>
                              <a:lnTo>
                                <a:pt x="1162" y="604"/>
                              </a:lnTo>
                              <a:lnTo>
                                <a:pt x="1356" y="604"/>
                              </a:lnTo>
                              <a:lnTo>
                                <a:pt x="1356" y="520"/>
                              </a:lnTo>
                              <a:lnTo>
                                <a:pt x="1550" y="694"/>
                              </a:lnTo>
                              <a:lnTo>
                                <a:pt x="1356" y="867"/>
                              </a:lnTo>
                              <a:lnTo>
                                <a:pt x="1356" y="783"/>
                              </a:lnTo>
                              <a:lnTo>
                                <a:pt x="1162" y="783"/>
                              </a:lnTo>
                              <a:lnTo>
                                <a:pt x="1162" y="1041"/>
                              </a:lnTo>
                              <a:lnTo>
                                <a:pt x="875" y="1041"/>
                              </a:lnTo>
                              <a:lnTo>
                                <a:pt x="875" y="1214"/>
                              </a:lnTo>
                              <a:lnTo>
                                <a:pt x="968" y="1214"/>
                              </a:lnTo>
                              <a:lnTo>
                                <a:pt x="775" y="1388"/>
                              </a:lnTo>
                              <a:lnTo>
                                <a:pt x="581" y="1214"/>
                              </a:lnTo>
                              <a:lnTo>
                                <a:pt x="674" y="1214"/>
                              </a:lnTo>
                              <a:lnTo>
                                <a:pt x="674" y="1041"/>
                              </a:lnTo>
                              <a:lnTo>
                                <a:pt x="387" y="1041"/>
                              </a:lnTo>
                              <a:lnTo>
                                <a:pt x="387" y="783"/>
                              </a:lnTo>
                              <a:lnTo>
                                <a:pt x="193" y="783"/>
                              </a:lnTo>
                              <a:lnTo>
                                <a:pt x="193" y="867"/>
                              </a:lnTo>
                              <a:lnTo>
                                <a:pt x="0" y="694"/>
                              </a:lnTo>
                              <a:lnTo>
                                <a:pt x="193" y="520"/>
                              </a:lnTo>
                              <a:lnTo>
                                <a:pt x="193" y="604"/>
                              </a:lnTo>
                              <a:lnTo>
                                <a:pt x="387" y="604"/>
                              </a:lnTo>
                              <a:lnTo>
                                <a:pt x="387" y="347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3" coordsize="21600,21600" o:spt="83" adj="10395,3999,3999,3999" path="m,10800l@4@13l@4@15l@11@15l@11@11l@15@11l@15@4l@13@4l10800,l@14@4l@16@4l@16@11l@12@11l@12@15l@10@15l@10@13l21600,10800l@10@14l@10@16l@12@16l@12@12l@16@12l@16@17l@14@17l10800,21600l@13@17l@15@17l@15@12l@11@12l@11@16l@4@16l@4@14xe">
                <v:stroke joinstyle="miter"/>
                <v:formulas>
                  <v:f eqn="val #2"/>
                  <v:f eqn="prod @0 2 1"/>
                  <v:f eqn="val #3"/>
                  <v:f eqn="sum 50000 0 @0"/>
                  <v:f eqn="val #1"/>
                  <v:f eqn="prod @4 2 1"/>
                  <v:f eqn="sum 21600 0 @5"/>
                  <v:f eqn="val #0"/>
                  <v:f eqn="prod 1 @2 2"/>
                  <v:f eqn="prod 1 @7 2"/>
                  <v:f eqn="sum width 0 @4"/>
                  <v:f eqn="sum 10800 0 @9"/>
                  <v:f eqn="sum 10800 @9 0"/>
                  <v:f eqn="sum 10800 0 @0"/>
                  <v:f eqn="sum 10800 @0 0"/>
                  <v:f eqn="sum 10800 0 @8"/>
                  <v:f eqn="sum 10800 @8 0"/>
                  <v:f eqn="sum height 0 @4"/>
                </v:formulas>
                <v:path gradientshapeok="t" o:connecttype="rect" textboxrect="@11,@11,@12,@12"/>
                <v:handles>
                  <v:h position="@15,@4"/>
                  <v:h position="@13,0"/>
                  <v:h position="21600,@4"/>
                  <v:h position="0,@11"/>
                </v:handles>
              </v:shapetype>
              <v:shape id="shape_0" ID="Shape 1" fillcolor="#729fcf" stroked="t" o:allowincell="f" style="position:absolute;margin-left:261.95pt;margin-top:355pt;width:77.4pt;height:69.3pt;mso-wrap-style:none;v-text-anchor:middle" type="_x0000_t83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306705</wp:posOffset>
                </wp:positionH>
                <wp:positionV relativeFrom="paragraph">
                  <wp:posOffset>1922780</wp:posOffset>
                </wp:positionV>
                <wp:extent cx="1102995" cy="675005"/>
                <wp:effectExtent l="1270" t="1270" r="635" b="635"/>
                <wp:wrapNone/>
                <wp:docPr id="9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040" cy="675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39" h="1065">
                              <a:moveTo>
                                <a:pt x="0" y="0"/>
                              </a:moveTo>
                              <a:lnTo>
                                <a:pt x="1303" y="0"/>
                              </a:lnTo>
                              <a:lnTo>
                                <a:pt x="1738" y="532"/>
                              </a:lnTo>
                              <a:lnTo>
                                <a:pt x="1303" y="1064"/>
                              </a:lnTo>
                              <a:lnTo>
                                <a:pt x="0" y="10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0800" path="m,l@2,l21600,10800l@2,21600l,21600xe">
                <v:stroke joinstyle="miter"/>
                <v:formulas>
                  <v:f eqn="val 21600"/>
                  <v:f eqn="val #0"/>
                  <v:f eqn="sum width 0 @1"/>
                  <v:f eqn="sum @2 width 0"/>
                  <v:f eqn="prod 1 @3 2"/>
                  <v:f eqn="prod @2 1 2"/>
                </v:formulas>
                <v:path gradientshapeok="t" o:connecttype="rect" textboxrect="0,0,@4,21600"/>
                <v:handles>
                  <v:h position="@2,0"/>
                </v:handles>
              </v:shapetype>
              <v:shape id="shape_0" ID="Shape 2" fillcolor="#729fcf" stroked="t" o:allowincell="f" style="position:absolute;margin-left:24.15pt;margin-top:151.4pt;width:86.8pt;height:53.1pt;mso-wrap-style:none;v-text-anchor:middle" type="_x0000_t15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274320</wp:posOffset>
                </wp:positionH>
                <wp:positionV relativeFrom="paragraph">
                  <wp:posOffset>4105910</wp:posOffset>
                </wp:positionV>
                <wp:extent cx="1628775" cy="1181100"/>
                <wp:effectExtent l="1270" t="635" r="635" b="1270"/>
                <wp:wrapNone/>
                <wp:docPr id="10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1181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67" h="1862">
                              <a:moveTo>
                                <a:pt x="0" y="705"/>
                              </a:moveTo>
                              <a:lnTo>
                                <a:pt x="0" y="1155"/>
                              </a:lnTo>
                              <a:lnTo>
                                <a:pt x="962" y="1155"/>
                              </a:lnTo>
                              <a:lnTo>
                                <a:pt x="962" y="1628"/>
                              </a:lnTo>
                              <a:lnTo>
                                <a:pt x="653" y="1628"/>
                              </a:lnTo>
                              <a:lnTo>
                                <a:pt x="1283" y="1861"/>
                              </a:lnTo>
                              <a:lnTo>
                                <a:pt x="1912" y="1628"/>
                              </a:lnTo>
                              <a:lnTo>
                                <a:pt x="1603" y="1628"/>
                              </a:lnTo>
                              <a:lnTo>
                                <a:pt x="1603" y="1155"/>
                              </a:lnTo>
                              <a:lnTo>
                                <a:pt x="2566" y="1155"/>
                              </a:lnTo>
                              <a:lnTo>
                                <a:pt x="2566" y="705"/>
                              </a:lnTo>
                              <a:lnTo>
                                <a:pt x="1603" y="705"/>
                              </a:lnTo>
                              <a:lnTo>
                                <a:pt x="1603" y="232"/>
                              </a:lnTo>
                              <a:lnTo>
                                <a:pt x="1912" y="232"/>
                              </a:lnTo>
                              <a:lnTo>
                                <a:pt x="1283" y="0"/>
                              </a:lnTo>
                              <a:lnTo>
                                <a:pt x="653" y="232"/>
                              </a:lnTo>
                              <a:lnTo>
                                <a:pt x="962" y="232"/>
                              </a:lnTo>
                              <a:lnTo>
                                <a:pt x="962" y="705"/>
                              </a:lnTo>
                              <a:lnTo>
                                <a:pt x="0" y="705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2" coordsize="21600,21600" o:spt="82" adj="10395,5400,5400,5400" path="m0@15l@10@15l@10@4l@9@4l10800,l@12@4l@11@4l@11@15l21600@15l21600@16l@11@16l@11@13l@12@13l10800,21600l@9@13l@10@13l@10@16l0@16xe">
                <v:stroke joinstyle="miter"/>
                <v:formulas>
                  <v:f eqn="val 10800"/>
                  <v:f eqn="val #2"/>
                  <v:f eqn="prod @1 2 1"/>
                  <v:f eqn="val #3"/>
                  <v:f eqn="val #1"/>
                  <v:f eqn="prod 21600 @4 10800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height 0 @4"/>
                  <v:f eqn="prod 1 @7 2"/>
                  <v:f eqn="sum 10800 0 @14"/>
                  <v:f eqn="sum 10800 @14 0"/>
                </v:formulas>
                <v:path gradientshapeok="t" o:connecttype="rect" textboxrect="0,@15,21600,@16"/>
                <v:handles>
                  <v:h position="@10,@4"/>
                  <v:h position="@9,0"/>
                  <v:h position="21600,@4"/>
                  <v:h position="0,@15"/>
                </v:handles>
              </v:shapetype>
              <v:shape id="shape_0" ID="Shape 3" fillcolor="#729fcf" stroked="t" o:allowincell="f" style="position:absolute;margin-left:21.6pt;margin-top:323.3pt;width:128.2pt;height:92.95pt;mso-wrap-style:none;v-text-anchor:middle" type="_x0000_t82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LibreOfficeDev/7.3.0.0.alpha0$Windows_X86_64 LibreOffice_project/e9b674a768fcf534335f172664aaf13dc2c79023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2021-05-21T12:35:26Z</dcterms:created>
  <dc:creator/>
  <dc:description/>
  <dc:language>hu-HU</dc:language>
  <cp:lastModifiedBy/>
  <dcterms:modified xsi:type="dcterms:W3CDTF">2021-09-23T12:36:51Z</dcterms:modified>
  <cp:revision>6</cp:revision>
  <dc:subject/>
  <dc:title/>
</cp:coreProperties>
</file>