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Hello All: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had recently sent you an e-mail regarding the Annual North American Model User Group Meeting to be held in Sacramento. The meeting was tentatively scheduled for October 16-17.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However, due to current events and potential difficulties in making travel plans, (plus additional problems of some people due to conflicting schedules), I am rescheduling the meeting to sometime in mid-November. As soon as a date can be finalized, I will let you know.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My apologies for any inconveniences caused. Please stay tuned for the date and venue announcement. Please do not hesitate to contact me if you have any questions or concerns.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  <w:t>Jairam Gopal</w:t>
      </w:r>
    </w:p>
    <w:p>
      <w:pPr>
        <w:pStyle w:val="Normal"/>
        <w:rPr>
          <w:sz w:val="24"/>
        </w:rPr>
      </w:pPr>
      <w:r>
        <w:rPr>
          <w:sz w:val="24"/>
        </w:rPr>
        <w:t>916-654-4880 tel.</w:t>
      </w:r>
    </w:p>
    <w:p>
      <w:pPr>
        <w:pStyle w:val="Normal"/>
        <w:rPr>
          <w:sz w:val="24"/>
        </w:rPr>
      </w:pPr>
      <w:r>
        <w:rPr>
          <w:sz w:val="24"/>
        </w:rPr>
        <w:t>916-825-9941 cell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2001-09-24T19:19:00Z</dcterms:created>
  <dc:creator>CEC</dc:creator>
  <dc:description/>
  <dc:language>en-CA</dc:language>
  <cp:lastModifiedBy>CEC</cp:lastModifiedBy>
  <dcterms:modified xsi:type="dcterms:W3CDTF">2001-09-24T19:19:00Z</dcterms:modified>
  <cp:revision>2</cp:revision>
  <dc:subject/>
  <dc:title>Hello:</dc:title>
</cp:coreProperties>
</file>