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f:\attachcus\haedicke-m\etc)-#25258 v8 - Commentary on Credit Derivatives Suppl.DOC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