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f:\attachcus\kean-s\SKeanDec20001\00000000301F8F436EC14B4BBE4BA126A159B26304132C00.#1.Tradu��o.doc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