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object w:dxaOrig="14955" w:dyaOrig="1048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50.4pt;margin-top:-39.6pt;width:747.75pt;height:524.2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719903545" r:id="rId2"/>
        </w:objec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2000-06-13T18:27:00Z</dcterms:created>
  <dc:creator>Dave Bisi</dc:creator>
  <dc:description/>
  <dc:language>en-CA</dc:language>
  <cp:lastModifiedBy>Dave Bisi</cp:lastModifiedBy>
  <dcterms:modified xsi:type="dcterms:W3CDTF">2000-06-13T18:27:00Z</dcterms:modified>
  <cp:revision>1</cp:revision>
  <dc:subject/>
  <dc:title/>
</cp:coreProperties>
</file>