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f:\attachcus\taylor-m\MTaylorNov20011\17468912fc16ba4dae4fa474f1b320aa09518b@nahou-msmbx07v.corp.enron.com.#1.NELSON CHERYL - revised - red-lined.doc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